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t>永善县医疗保障局办公室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报名时间</w:t>
            </w:r>
            <w:r>
              <w:rPr>
                <w:rFonts w:hint="eastAsia"/>
                <w:lang w:eastAsia="zh-CN"/>
              </w:rPr>
              <w:t>：</w:t>
            </w:r>
            <w:r>
              <w:t>2023年6月25日至7月1日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报名</w:t>
            </w:r>
            <w:r>
              <w:rPr>
                <w:rFonts w:hint="eastAsia"/>
                <w:lang w:val="en-US" w:eastAsia="zh-CN"/>
              </w:rPr>
              <w:t>方式：现场报名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报名地点：永善县医疗保障局办公室。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公益性岗位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文秘、计算机等相近专业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13887101171、0870—3198620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昭通市招聘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https://mp.weixin.qq.com/s/HiX1Y3WuRGvTtBbxO7OoIA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105244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E1D746B"/>
    <w:rsid w:val="50AD36ED"/>
    <w:rsid w:val="539B2567"/>
    <w:rsid w:val="53E95368"/>
    <w:rsid w:val="54806E00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4E3AC7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189</Words>
  <Characters>277</Characters>
  <Lines>4</Lines>
  <Paragraphs>1</Paragraphs>
  <TotalTime>56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2023-06-30T03:06:13Z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A86E4E7083D94032937D1A4784D1228D_13</vt:lpwstr>
  </property>
</Properties>
</file>