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昆明四号线地铁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应聘地点：昆明市五华区龙翔街77号飞虎大楼306室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列车巡逻员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女性优先，无犯罪记录，政审合格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人力资源中心武老师：15987140368、15812053478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"https://mp.weixin.qq.com/s/0rfhi1BvmceYhuOnwZZpKw"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https://mp.weixin.qq.com/s/0rfhi1BvmceYhuOnwZZpKw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1021F7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29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2023-05-11T01:06:11Z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33224B69BCE348C2B6A8A04A66083D72_13</vt:lpwstr>
  </property>
</Properties>
</file>